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0C" w:rsidRDefault="00B9100C" w:rsidP="00EF57A1">
      <w:pPr>
        <w:tabs>
          <w:tab w:val="left" w:pos="4320"/>
        </w:tabs>
      </w:pPr>
    </w:p>
    <w:p w:rsidR="002C05F6" w:rsidRDefault="002C05F6" w:rsidP="002C05F6">
      <w:pPr>
        <w:tabs>
          <w:tab w:val="left" w:pos="4320"/>
        </w:tabs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5F6" w:rsidRDefault="002C05F6" w:rsidP="002C05F6">
      <w:pPr>
        <w:jc w:val="center"/>
        <w:rPr>
          <w:b/>
        </w:rPr>
      </w:pPr>
      <w:r>
        <w:rPr>
          <w:b/>
        </w:rPr>
        <w:t>АДМИНИСТРАЦИЯ</w:t>
      </w:r>
    </w:p>
    <w:p w:rsidR="002C05F6" w:rsidRDefault="002C05F6" w:rsidP="002C05F6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2C05F6" w:rsidRDefault="002C05F6" w:rsidP="002C05F6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2C05F6" w:rsidRDefault="002C05F6" w:rsidP="002C05F6">
      <w:pPr>
        <w:rPr>
          <w:b/>
        </w:rPr>
      </w:pPr>
    </w:p>
    <w:p w:rsidR="0055451E" w:rsidRDefault="0055451E" w:rsidP="002C05F6">
      <w:pPr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от 26.05.</w:t>
      </w:r>
      <w:r w:rsidR="00B9100C">
        <w:rPr>
          <w:b/>
          <w:sz w:val="24"/>
          <w:szCs w:val="24"/>
        </w:rPr>
        <w:t>2020</w:t>
      </w:r>
      <w:r w:rsidR="002C05F6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  <w:r w:rsidR="002C05F6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373</w:t>
      </w:r>
    </w:p>
    <w:p w:rsidR="002C05F6" w:rsidRDefault="0055451E" w:rsidP="002C05F6">
      <w:pPr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2C05F6">
        <w:rPr>
          <w:b/>
          <w:sz w:val="24"/>
          <w:szCs w:val="24"/>
        </w:rPr>
        <w:t>. Верхотурье</w:t>
      </w:r>
    </w:p>
    <w:p w:rsidR="002C05F6" w:rsidRDefault="002C05F6" w:rsidP="002C05F6">
      <w:pPr>
        <w:ind w:hanging="360"/>
        <w:rPr>
          <w:b/>
          <w:i/>
          <w:sz w:val="24"/>
          <w:szCs w:val="24"/>
        </w:rPr>
      </w:pPr>
    </w:p>
    <w:p w:rsidR="002E6B97" w:rsidRPr="005C54C4" w:rsidRDefault="002E6B97" w:rsidP="002E6B97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  <w:r w:rsidRPr="00390716">
        <w:rPr>
          <w:b/>
          <w:bCs/>
          <w:i/>
          <w:iCs/>
          <w:szCs w:val="28"/>
        </w:rPr>
        <w:t xml:space="preserve">Об утверждении административного регламента </w:t>
      </w:r>
      <w:r>
        <w:rPr>
          <w:b/>
          <w:bCs/>
          <w:i/>
          <w:iCs/>
          <w:szCs w:val="28"/>
        </w:rPr>
        <w:t xml:space="preserve">предоставления муниципальной услуги </w:t>
      </w:r>
      <w:r>
        <w:rPr>
          <w:rFonts w:ascii="Liberation Serif" w:eastAsia="Calibri" w:hAnsi="Liberation Serif" w:cs="Liberation Serif"/>
          <w:b/>
          <w:szCs w:val="28"/>
          <w:lang w:eastAsia="en-US"/>
        </w:rPr>
        <w:t>«</w:t>
      </w:r>
      <w:r w:rsidR="00BD5E44">
        <w:rPr>
          <w:rFonts w:ascii="Liberation Serif" w:eastAsia="Calibri" w:hAnsi="Liberation Serif" w:cs="Liberation Serif"/>
          <w:b/>
          <w:i/>
          <w:szCs w:val="28"/>
          <w:lang w:eastAsia="en-US"/>
        </w:rPr>
        <w:t>Выдача разрешения (отказа) нанимателю жилого помещения по договору социального найма на вселение нового члена семьи (временных жильцов)</w:t>
      </w:r>
      <w:r w:rsidRPr="00D759DF">
        <w:rPr>
          <w:rFonts w:ascii="Liberation Serif" w:eastAsia="Calibri" w:hAnsi="Liberation Serif" w:cs="Liberation Serif"/>
          <w:b/>
          <w:i/>
          <w:szCs w:val="28"/>
          <w:lang w:eastAsia="en-US"/>
        </w:rPr>
        <w:t>»</w:t>
      </w:r>
    </w:p>
    <w:p w:rsidR="002C05F6" w:rsidRDefault="002C05F6" w:rsidP="002C05F6">
      <w:pPr>
        <w:ind w:right="279" w:hanging="360"/>
        <w:jc w:val="center"/>
        <w:rPr>
          <w:szCs w:val="28"/>
        </w:rPr>
      </w:pPr>
    </w:p>
    <w:p w:rsidR="002C05F6" w:rsidRDefault="002C05F6" w:rsidP="002C05F6">
      <w:pPr>
        <w:ind w:right="279" w:hanging="360"/>
        <w:jc w:val="center"/>
        <w:rPr>
          <w:szCs w:val="28"/>
        </w:rPr>
      </w:pPr>
    </w:p>
    <w:p w:rsidR="002C05F6" w:rsidRPr="00AE18FC" w:rsidRDefault="002C05F6" w:rsidP="00696614">
      <w:pPr>
        <w:tabs>
          <w:tab w:val="left" w:pos="9214"/>
        </w:tabs>
        <w:ind w:right="-1" w:firstLine="709"/>
        <w:jc w:val="both"/>
        <w:rPr>
          <w:szCs w:val="28"/>
        </w:rPr>
      </w:pPr>
      <w:proofErr w:type="gramStart"/>
      <w:r w:rsidRPr="00AE18FC">
        <w:rPr>
          <w:szCs w:val="28"/>
        </w:rPr>
        <w:t xml:space="preserve">В соответствии Федеральным законом от 27.07.2010 года № 210-ФЗ «Об организации предоставления государственных и муниципальных услуг», </w:t>
      </w:r>
      <w:r w:rsidR="00B9100C" w:rsidRPr="00AE18FC">
        <w:rPr>
          <w:szCs w:val="28"/>
        </w:rPr>
        <w:t>руководствуясь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и использованием информационно-</w:t>
      </w:r>
      <w:r w:rsidR="007A746C" w:rsidRPr="00AE18FC">
        <w:rPr>
          <w:szCs w:val="28"/>
        </w:rPr>
        <w:t>телекоммуникационной сети Интернет»</w:t>
      </w:r>
      <w:r w:rsidRPr="00AE18FC">
        <w:rPr>
          <w:szCs w:val="28"/>
        </w:rPr>
        <w:t xml:space="preserve">, </w:t>
      </w:r>
      <w:r w:rsidR="007A746C" w:rsidRPr="00AE18FC">
        <w:rPr>
          <w:szCs w:val="28"/>
        </w:rPr>
        <w:t>постановлением Правительства Свердловской области от 17.10.2018 № 697-ПП «О разработке и утверждении административных регламентов</w:t>
      </w:r>
      <w:proofErr w:type="gramEnd"/>
      <w:r w:rsidR="007A746C" w:rsidRPr="00AE18FC">
        <w:rPr>
          <w:szCs w:val="28"/>
        </w:rPr>
        <w:t xml:space="preserve"> осуществления государственного контроля (надзора) и административных регламентов</w:t>
      </w:r>
      <w:r w:rsidR="00A426CA" w:rsidRPr="00AE18FC">
        <w:rPr>
          <w:szCs w:val="28"/>
        </w:rPr>
        <w:t xml:space="preserve"> предоставления государственных услуг», постановлением Администрации городского округа Верхотурский от 27.12.2018 № 1077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DF3FFF" w:rsidRPr="00AE18FC">
        <w:rPr>
          <w:szCs w:val="28"/>
        </w:rPr>
        <w:t>, руководствуясь Уставом</w:t>
      </w:r>
      <w:r w:rsidRPr="00AE18FC">
        <w:rPr>
          <w:szCs w:val="28"/>
        </w:rPr>
        <w:t xml:space="preserve"> городского округа Верхотурский,</w:t>
      </w:r>
    </w:p>
    <w:p w:rsidR="002C05F6" w:rsidRPr="00AE18FC" w:rsidRDefault="00C7378F" w:rsidP="00696614">
      <w:pPr>
        <w:tabs>
          <w:tab w:val="left" w:pos="9214"/>
        </w:tabs>
        <w:ind w:right="-1"/>
        <w:jc w:val="both"/>
        <w:rPr>
          <w:szCs w:val="28"/>
        </w:rPr>
      </w:pPr>
      <w:r>
        <w:rPr>
          <w:szCs w:val="28"/>
        </w:rPr>
        <w:t>ПОСТАНО</w:t>
      </w:r>
      <w:r w:rsidR="002C05F6" w:rsidRPr="00AE18FC">
        <w:rPr>
          <w:szCs w:val="28"/>
        </w:rPr>
        <w:t>ВЛЯЮ:</w:t>
      </w:r>
    </w:p>
    <w:p w:rsidR="002E6B97" w:rsidRPr="004034E8" w:rsidRDefault="002C05F6" w:rsidP="002E6B97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Cs w:val="28"/>
        </w:rPr>
      </w:pPr>
      <w:r w:rsidRPr="00AE18FC">
        <w:rPr>
          <w:szCs w:val="28"/>
        </w:rPr>
        <w:t>1.</w:t>
      </w:r>
      <w:r w:rsidR="002E6B97" w:rsidRPr="00A4431F">
        <w:rPr>
          <w:szCs w:val="28"/>
        </w:rPr>
        <w:t xml:space="preserve">Утвердить административный регламент </w:t>
      </w:r>
      <w:r w:rsidR="002E6B97" w:rsidRPr="00A4431F">
        <w:rPr>
          <w:bCs/>
          <w:iCs/>
          <w:szCs w:val="28"/>
        </w:rPr>
        <w:t xml:space="preserve">предоставления муниципальной услуги </w:t>
      </w:r>
      <w:r w:rsidR="00BD5E44" w:rsidRPr="00BD5E44">
        <w:rPr>
          <w:rFonts w:ascii="Liberation Serif" w:eastAsia="Calibri" w:hAnsi="Liberation Serif" w:cs="Liberation Serif"/>
          <w:szCs w:val="28"/>
          <w:lang w:eastAsia="en-US"/>
        </w:rPr>
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</w:r>
      <w:r w:rsidR="002E6B97">
        <w:rPr>
          <w:rFonts w:ascii="Liberation Serif" w:hAnsi="Liberation Serif" w:cs="Liberation Serif"/>
          <w:szCs w:val="28"/>
        </w:rPr>
        <w:t xml:space="preserve"> </w:t>
      </w:r>
      <w:r w:rsidR="002E6B97" w:rsidRPr="00A4431F">
        <w:rPr>
          <w:szCs w:val="28"/>
        </w:rPr>
        <w:t>(прилагается).</w:t>
      </w:r>
    </w:p>
    <w:p w:rsidR="00DF3FFF" w:rsidRPr="00AE18FC" w:rsidRDefault="002C05F6" w:rsidP="00696614">
      <w:pPr>
        <w:tabs>
          <w:tab w:val="left" w:pos="9214"/>
        </w:tabs>
        <w:ind w:right="-1" w:firstLine="709"/>
        <w:jc w:val="both"/>
        <w:rPr>
          <w:szCs w:val="28"/>
        </w:rPr>
      </w:pPr>
      <w:r w:rsidRPr="00AE18FC">
        <w:rPr>
          <w:szCs w:val="28"/>
        </w:rPr>
        <w:t xml:space="preserve">2.МКУ «Служба заказчика» (Сидоров В.Н.) внести сведения о муниципальной </w:t>
      </w:r>
      <w:r w:rsidR="0052766E" w:rsidRPr="00AE18FC">
        <w:rPr>
          <w:szCs w:val="28"/>
        </w:rPr>
        <w:t>услуге в ФГИС «Федеральный реестр государственных и муниципальных услуг (функций)», а также справочную информацию по предоставлению услуги на официальном сайте городского округа Верхотурский в информационно-телекоммуникационной сети «Интернет», ФГИС «Единый портал государственных и муниципальных услуг (функций)»</w:t>
      </w:r>
      <w:r w:rsidRPr="00AE18FC">
        <w:rPr>
          <w:szCs w:val="28"/>
        </w:rPr>
        <w:t>.</w:t>
      </w:r>
    </w:p>
    <w:p w:rsidR="002E6B97" w:rsidRPr="00A4431F" w:rsidRDefault="00C7378F" w:rsidP="00C7378F">
      <w:pPr>
        <w:ind w:right="-1"/>
        <w:jc w:val="both"/>
        <w:rPr>
          <w:bCs/>
          <w:iCs/>
          <w:szCs w:val="28"/>
        </w:rPr>
      </w:pPr>
      <w:r>
        <w:rPr>
          <w:szCs w:val="28"/>
        </w:rPr>
        <w:t xml:space="preserve">          </w:t>
      </w:r>
      <w:r w:rsidR="00DF3FFF" w:rsidRPr="00AE18FC">
        <w:rPr>
          <w:szCs w:val="28"/>
        </w:rPr>
        <w:t>3</w:t>
      </w:r>
      <w:r w:rsidR="002C05F6" w:rsidRPr="00AE18FC">
        <w:rPr>
          <w:szCs w:val="28"/>
        </w:rPr>
        <w:t>.Признать утратившим силу постановлени</w:t>
      </w:r>
      <w:r w:rsidR="00761C8A" w:rsidRPr="00AE18FC">
        <w:rPr>
          <w:szCs w:val="28"/>
        </w:rPr>
        <w:t>е</w:t>
      </w:r>
      <w:r w:rsidR="005C305F" w:rsidRPr="00AE18FC">
        <w:rPr>
          <w:szCs w:val="28"/>
        </w:rPr>
        <w:t xml:space="preserve"> Администрации </w:t>
      </w:r>
      <w:r w:rsidR="002C05F6" w:rsidRPr="00AE18FC">
        <w:rPr>
          <w:szCs w:val="28"/>
        </w:rPr>
        <w:t>городского округа Верхотурс</w:t>
      </w:r>
      <w:r w:rsidR="00BD5E44">
        <w:rPr>
          <w:szCs w:val="28"/>
        </w:rPr>
        <w:t>кий от 09.02.2015 года № 89</w:t>
      </w:r>
      <w:r w:rsidR="002C05F6" w:rsidRPr="00AE18FC">
        <w:rPr>
          <w:szCs w:val="28"/>
        </w:rPr>
        <w:t xml:space="preserve"> «</w:t>
      </w:r>
      <w:r w:rsidR="00922220" w:rsidRPr="00AE18FC">
        <w:rPr>
          <w:bCs/>
          <w:iCs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C86CDB" w:rsidRPr="00BD5E44">
        <w:rPr>
          <w:rFonts w:ascii="Liberation Serif" w:eastAsia="Calibri" w:hAnsi="Liberation Serif" w:cs="Liberation Serif"/>
          <w:szCs w:val="28"/>
          <w:lang w:eastAsia="en-US"/>
        </w:rPr>
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</w:r>
      <w:r w:rsidR="00C86CDB">
        <w:rPr>
          <w:rFonts w:ascii="Liberation Serif" w:eastAsia="Calibri" w:hAnsi="Liberation Serif" w:cs="Liberation Serif"/>
          <w:szCs w:val="28"/>
          <w:lang w:eastAsia="en-US"/>
        </w:rPr>
        <w:t>.</w:t>
      </w:r>
    </w:p>
    <w:p w:rsidR="00DF3FFF" w:rsidRPr="00AE18FC" w:rsidRDefault="00DF3FFF" w:rsidP="00696614">
      <w:pPr>
        <w:tabs>
          <w:tab w:val="left" w:pos="9214"/>
        </w:tabs>
        <w:ind w:right="-1" w:firstLine="709"/>
        <w:jc w:val="both"/>
        <w:rPr>
          <w:szCs w:val="28"/>
        </w:rPr>
      </w:pPr>
      <w:r w:rsidRPr="00AE18FC">
        <w:rPr>
          <w:szCs w:val="28"/>
        </w:rPr>
        <w:lastRenderedPageBreak/>
        <w:t>4.Опубликовать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C05F6" w:rsidRPr="00AE18FC" w:rsidRDefault="00761C8A" w:rsidP="00696614">
      <w:pPr>
        <w:pStyle w:val="consplustitle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8FC">
        <w:rPr>
          <w:bCs/>
          <w:iCs/>
          <w:sz w:val="28"/>
          <w:szCs w:val="28"/>
        </w:rPr>
        <w:t>5</w:t>
      </w:r>
      <w:r w:rsidR="002C05F6" w:rsidRPr="00AE18FC">
        <w:rPr>
          <w:sz w:val="28"/>
          <w:szCs w:val="28"/>
        </w:rPr>
        <w:t xml:space="preserve">.Контроль исполнения настоящего постановления </w:t>
      </w:r>
      <w:r w:rsidRPr="00AE18FC">
        <w:rPr>
          <w:sz w:val="28"/>
          <w:szCs w:val="28"/>
        </w:rPr>
        <w:t>возложить на заместителя главы Администрации городского округа Верхотурский по социальным вопросам Бердникову Н.Ю.</w:t>
      </w:r>
    </w:p>
    <w:p w:rsidR="002C05F6" w:rsidRPr="00AE18FC" w:rsidRDefault="002C05F6" w:rsidP="002C05F6">
      <w:pPr>
        <w:ind w:left="-360" w:right="279"/>
        <w:jc w:val="both"/>
        <w:rPr>
          <w:szCs w:val="28"/>
        </w:rPr>
      </w:pPr>
    </w:p>
    <w:p w:rsidR="002C05F6" w:rsidRPr="00AE18FC" w:rsidRDefault="002C05F6" w:rsidP="002C05F6">
      <w:pPr>
        <w:ind w:left="-360" w:right="279"/>
        <w:jc w:val="both"/>
        <w:rPr>
          <w:szCs w:val="28"/>
        </w:rPr>
      </w:pPr>
    </w:p>
    <w:p w:rsidR="002C05F6" w:rsidRPr="00AE18FC" w:rsidRDefault="002C05F6" w:rsidP="002C05F6">
      <w:pPr>
        <w:ind w:left="-360" w:right="279"/>
        <w:jc w:val="both"/>
        <w:rPr>
          <w:szCs w:val="28"/>
        </w:rPr>
      </w:pPr>
    </w:p>
    <w:p w:rsidR="002C05F6" w:rsidRPr="00AE18FC" w:rsidRDefault="002C05F6" w:rsidP="002C05F6">
      <w:pPr>
        <w:ind w:left="-360" w:right="279"/>
        <w:jc w:val="both"/>
        <w:rPr>
          <w:szCs w:val="28"/>
        </w:rPr>
      </w:pPr>
    </w:p>
    <w:p w:rsidR="00893C7D" w:rsidRPr="00AE18FC" w:rsidRDefault="00672464" w:rsidP="00696614">
      <w:pPr>
        <w:ind w:right="279"/>
        <w:jc w:val="both"/>
        <w:rPr>
          <w:szCs w:val="28"/>
        </w:rPr>
      </w:pPr>
      <w:r w:rsidRPr="00AE18FC">
        <w:rPr>
          <w:szCs w:val="28"/>
        </w:rPr>
        <w:t>Глава</w:t>
      </w:r>
      <w:r w:rsidR="002C05F6" w:rsidRPr="00AE18FC">
        <w:rPr>
          <w:szCs w:val="28"/>
        </w:rPr>
        <w:t xml:space="preserve"> </w:t>
      </w:r>
    </w:p>
    <w:p w:rsidR="00E018AA" w:rsidRPr="00AE18FC" w:rsidRDefault="002C05F6" w:rsidP="00893C7D">
      <w:pPr>
        <w:ind w:right="279"/>
        <w:jc w:val="both"/>
        <w:rPr>
          <w:szCs w:val="28"/>
        </w:rPr>
      </w:pPr>
      <w:r w:rsidRPr="00AE18FC">
        <w:rPr>
          <w:szCs w:val="28"/>
        </w:rPr>
        <w:t xml:space="preserve">городского округа Верхотурский </w:t>
      </w:r>
      <w:r w:rsidR="00893C7D" w:rsidRPr="00AE18FC">
        <w:rPr>
          <w:szCs w:val="28"/>
        </w:rPr>
        <w:tab/>
      </w:r>
      <w:r w:rsidR="00893C7D" w:rsidRPr="00AE18FC">
        <w:rPr>
          <w:szCs w:val="28"/>
        </w:rPr>
        <w:tab/>
      </w:r>
      <w:r w:rsidR="00893C7D" w:rsidRPr="00AE18FC">
        <w:rPr>
          <w:szCs w:val="28"/>
        </w:rPr>
        <w:tab/>
      </w:r>
      <w:r w:rsidR="00893C7D" w:rsidRPr="00AE18FC">
        <w:rPr>
          <w:szCs w:val="28"/>
        </w:rPr>
        <w:tab/>
        <w:t xml:space="preserve">               </w:t>
      </w:r>
      <w:r w:rsidR="0055451E">
        <w:rPr>
          <w:szCs w:val="28"/>
        </w:rPr>
        <w:t xml:space="preserve">    </w:t>
      </w:r>
      <w:bookmarkStart w:id="0" w:name="_GoBack"/>
      <w:bookmarkEnd w:id="0"/>
      <w:r w:rsidR="00672464" w:rsidRPr="00AE18FC">
        <w:rPr>
          <w:szCs w:val="28"/>
        </w:rPr>
        <w:t>А.Г.</w:t>
      </w:r>
      <w:r w:rsidR="0055451E">
        <w:rPr>
          <w:szCs w:val="28"/>
        </w:rPr>
        <w:t xml:space="preserve"> </w:t>
      </w:r>
      <w:r w:rsidR="00672464" w:rsidRPr="00AE18FC">
        <w:rPr>
          <w:szCs w:val="28"/>
        </w:rPr>
        <w:t>Лиханов</w:t>
      </w:r>
    </w:p>
    <w:sectPr w:rsidR="00E018AA" w:rsidRPr="00AE18FC" w:rsidSect="00DF3FFF">
      <w:pgSz w:w="11906" w:h="16838"/>
      <w:pgMar w:top="567" w:right="567" w:bottom="567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93" w:rsidRDefault="00D47893" w:rsidP="00D31061">
      <w:r>
        <w:separator/>
      </w:r>
    </w:p>
  </w:endnote>
  <w:endnote w:type="continuationSeparator" w:id="0">
    <w:p w:rsidR="00D47893" w:rsidRDefault="00D47893" w:rsidP="00D3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93" w:rsidRDefault="00D47893" w:rsidP="00D31061">
      <w:r>
        <w:separator/>
      </w:r>
    </w:p>
  </w:footnote>
  <w:footnote w:type="continuationSeparator" w:id="0">
    <w:p w:rsidR="00D47893" w:rsidRDefault="00D47893" w:rsidP="00D31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061"/>
    <w:rsid w:val="00031D70"/>
    <w:rsid w:val="00035DD5"/>
    <w:rsid w:val="000B3A76"/>
    <w:rsid w:val="000E3C03"/>
    <w:rsid w:val="000F19C6"/>
    <w:rsid w:val="001246FE"/>
    <w:rsid w:val="001300DC"/>
    <w:rsid w:val="001B185C"/>
    <w:rsid w:val="001C3523"/>
    <w:rsid w:val="001C5580"/>
    <w:rsid w:val="001D066E"/>
    <w:rsid w:val="001E1416"/>
    <w:rsid w:val="001E7E24"/>
    <w:rsid w:val="00230E55"/>
    <w:rsid w:val="00235386"/>
    <w:rsid w:val="002362EF"/>
    <w:rsid w:val="00243CCF"/>
    <w:rsid w:val="002B3D51"/>
    <w:rsid w:val="002C05F6"/>
    <w:rsid w:val="002E6B97"/>
    <w:rsid w:val="00306501"/>
    <w:rsid w:val="00312F9D"/>
    <w:rsid w:val="0032508E"/>
    <w:rsid w:val="00335069"/>
    <w:rsid w:val="00366D2B"/>
    <w:rsid w:val="00372710"/>
    <w:rsid w:val="003764BD"/>
    <w:rsid w:val="003C2560"/>
    <w:rsid w:val="003C53DA"/>
    <w:rsid w:val="003D205D"/>
    <w:rsid w:val="003D4E92"/>
    <w:rsid w:val="003E2848"/>
    <w:rsid w:val="003F0485"/>
    <w:rsid w:val="003F6EDC"/>
    <w:rsid w:val="00403546"/>
    <w:rsid w:val="00452A13"/>
    <w:rsid w:val="0049344D"/>
    <w:rsid w:val="00493C40"/>
    <w:rsid w:val="004E01DB"/>
    <w:rsid w:val="00502C92"/>
    <w:rsid w:val="0052766E"/>
    <w:rsid w:val="00537B88"/>
    <w:rsid w:val="005432BD"/>
    <w:rsid w:val="005516A5"/>
    <w:rsid w:val="0055451E"/>
    <w:rsid w:val="00566D8F"/>
    <w:rsid w:val="00574B7B"/>
    <w:rsid w:val="005A5720"/>
    <w:rsid w:val="005B0110"/>
    <w:rsid w:val="005B0FCE"/>
    <w:rsid w:val="005C0226"/>
    <w:rsid w:val="005C305F"/>
    <w:rsid w:val="005E553C"/>
    <w:rsid w:val="005E61C3"/>
    <w:rsid w:val="0060281A"/>
    <w:rsid w:val="00604D3F"/>
    <w:rsid w:val="00616EF6"/>
    <w:rsid w:val="00622A91"/>
    <w:rsid w:val="0064508F"/>
    <w:rsid w:val="006576CA"/>
    <w:rsid w:val="00672464"/>
    <w:rsid w:val="00680BC9"/>
    <w:rsid w:val="00696614"/>
    <w:rsid w:val="00696A0E"/>
    <w:rsid w:val="006C3E96"/>
    <w:rsid w:val="006D63B2"/>
    <w:rsid w:val="00707342"/>
    <w:rsid w:val="00722CB4"/>
    <w:rsid w:val="00740690"/>
    <w:rsid w:val="00761C8A"/>
    <w:rsid w:val="007679F4"/>
    <w:rsid w:val="007869E6"/>
    <w:rsid w:val="0079726B"/>
    <w:rsid w:val="007A15ED"/>
    <w:rsid w:val="007A746C"/>
    <w:rsid w:val="007B7EA6"/>
    <w:rsid w:val="007F4DEC"/>
    <w:rsid w:val="00810B0F"/>
    <w:rsid w:val="00825CD3"/>
    <w:rsid w:val="0086478C"/>
    <w:rsid w:val="00893C7D"/>
    <w:rsid w:val="008948EC"/>
    <w:rsid w:val="008A28A4"/>
    <w:rsid w:val="008D2D99"/>
    <w:rsid w:val="008D5643"/>
    <w:rsid w:val="008D6593"/>
    <w:rsid w:val="008F5B90"/>
    <w:rsid w:val="00903F29"/>
    <w:rsid w:val="009076B0"/>
    <w:rsid w:val="00922220"/>
    <w:rsid w:val="00951353"/>
    <w:rsid w:val="00994937"/>
    <w:rsid w:val="009A7853"/>
    <w:rsid w:val="009B463C"/>
    <w:rsid w:val="009C74A5"/>
    <w:rsid w:val="009D0AE8"/>
    <w:rsid w:val="009F3122"/>
    <w:rsid w:val="00A0578D"/>
    <w:rsid w:val="00A11DAD"/>
    <w:rsid w:val="00A243D8"/>
    <w:rsid w:val="00A426CA"/>
    <w:rsid w:val="00A61B3B"/>
    <w:rsid w:val="00A6642D"/>
    <w:rsid w:val="00AE18FC"/>
    <w:rsid w:val="00B04DE1"/>
    <w:rsid w:val="00B60D85"/>
    <w:rsid w:val="00B9100C"/>
    <w:rsid w:val="00BA62EA"/>
    <w:rsid w:val="00BB5E01"/>
    <w:rsid w:val="00BB5E77"/>
    <w:rsid w:val="00BD5E44"/>
    <w:rsid w:val="00C00BAC"/>
    <w:rsid w:val="00C22AE9"/>
    <w:rsid w:val="00C23163"/>
    <w:rsid w:val="00C376B2"/>
    <w:rsid w:val="00C5101C"/>
    <w:rsid w:val="00C64141"/>
    <w:rsid w:val="00C66EBA"/>
    <w:rsid w:val="00C72BE6"/>
    <w:rsid w:val="00C7378F"/>
    <w:rsid w:val="00C86CDB"/>
    <w:rsid w:val="00C95D17"/>
    <w:rsid w:val="00C96087"/>
    <w:rsid w:val="00CC15EE"/>
    <w:rsid w:val="00CE6A0E"/>
    <w:rsid w:val="00D10B80"/>
    <w:rsid w:val="00D150DE"/>
    <w:rsid w:val="00D23D46"/>
    <w:rsid w:val="00D31061"/>
    <w:rsid w:val="00D47893"/>
    <w:rsid w:val="00D63DAD"/>
    <w:rsid w:val="00D739EC"/>
    <w:rsid w:val="00D83C4A"/>
    <w:rsid w:val="00D85CE2"/>
    <w:rsid w:val="00D93985"/>
    <w:rsid w:val="00DA4F9F"/>
    <w:rsid w:val="00DF0D04"/>
    <w:rsid w:val="00DF23B0"/>
    <w:rsid w:val="00DF3FFF"/>
    <w:rsid w:val="00E0071F"/>
    <w:rsid w:val="00E018AA"/>
    <w:rsid w:val="00E04CCC"/>
    <w:rsid w:val="00E57860"/>
    <w:rsid w:val="00E75BA4"/>
    <w:rsid w:val="00E83120"/>
    <w:rsid w:val="00E8494C"/>
    <w:rsid w:val="00E85F2E"/>
    <w:rsid w:val="00EA3B59"/>
    <w:rsid w:val="00EB79F8"/>
    <w:rsid w:val="00EE513A"/>
    <w:rsid w:val="00EF57A1"/>
    <w:rsid w:val="00F1539D"/>
    <w:rsid w:val="00F16344"/>
    <w:rsid w:val="00F53D8B"/>
    <w:rsid w:val="00F54BA8"/>
    <w:rsid w:val="00F64442"/>
    <w:rsid w:val="00F71742"/>
    <w:rsid w:val="00F8069E"/>
    <w:rsid w:val="00F92889"/>
    <w:rsid w:val="00FB7677"/>
    <w:rsid w:val="00FD1F32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06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3106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D3106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310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10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10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10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8A28A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05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5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0B084-0F69-44E9-9574-C8603017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А. Тарамженина</cp:lastModifiedBy>
  <cp:revision>21</cp:revision>
  <cp:lastPrinted>2020-04-17T04:06:00Z</cp:lastPrinted>
  <dcterms:created xsi:type="dcterms:W3CDTF">2018-07-10T12:05:00Z</dcterms:created>
  <dcterms:modified xsi:type="dcterms:W3CDTF">2020-05-28T06:26:00Z</dcterms:modified>
</cp:coreProperties>
</file>