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0E" w:rsidRPr="00175F99" w:rsidRDefault="001E050E" w:rsidP="001E050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  <w:bookmarkStart w:id="0" w:name="_GoBack"/>
      <w:bookmarkEnd w:id="0"/>
      <w:r w:rsidRPr="00175F99">
        <w:rPr>
          <w:rFonts w:eastAsiaTheme="minorHAnsi"/>
          <w:bCs/>
          <w:sz w:val="18"/>
          <w:szCs w:val="18"/>
          <w:lang w:eastAsia="en-US"/>
        </w:rPr>
        <w:t>Приложение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к Порядку представления и размещения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 xml:space="preserve">информации </w:t>
      </w:r>
      <w:proofErr w:type="gramStart"/>
      <w:r w:rsidRPr="00175F99">
        <w:rPr>
          <w:rFonts w:eastAsiaTheme="minorHAnsi"/>
          <w:bCs/>
          <w:sz w:val="18"/>
          <w:szCs w:val="18"/>
          <w:lang w:eastAsia="en-US"/>
        </w:rPr>
        <w:t>о</w:t>
      </w:r>
      <w:proofErr w:type="gramEnd"/>
      <w:r w:rsidRPr="00175F99">
        <w:rPr>
          <w:rFonts w:eastAsiaTheme="minorHAnsi"/>
          <w:bCs/>
          <w:sz w:val="18"/>
          <w:szCs w:val="18"/>
          <w:lang w:eastAsia="en-US"/>
        </w:rPr>
        <w:t xml:space="preserve"> рассчитываемой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 xml:space="preserve">за календарный год </w:t>
      </w:r>
      <w:proofErr w:type="gramStart"/>
      <w:r w:rsidRPr="00175F99">
        <w:rPr>
          <w:rFonts w:eastAsiaTheme="minorHAnsi"/>
          <w:bCs/>
          <w:sz w:val="18"/>
          <w:szCs w:val="18"/>
          <w:lang w:eastAsia="en-US"/>
        </w:rPr>
        <w:t>среднемесячной</w:t>
      </w:r>
      <w:proofErr w:type="gramEnd"/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заработной плате руководителей,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их заместителей и главных бухгалтеров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муниципальных учреждений и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муниципальных унитарных предприятий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 xml:space="preserve">городского округа </w:t>
      </w:r>
      <w:proofErr w:type="gramStart"/>
      <w:r w:rsidRPr="00175F99">
        <w:rPr>
          <w:rFonts w:eastAsiaTheme="minorHAnsi"/>
          <w:bCs/>
          <w:sz w:val="18"/>
          <w:szCs w:val="18"/>
          <w:lang w:eastAsia="en-US"/>
        </w:rPr>
        <w:t>Верхотурский</w:t>
      </w:r>
      <w:proofErr w:type="gramEnd"/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в информационно-телекоммуникационной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сети "Интернет"</w:t>
      </w:r>
    </w:p>
    <w:p w:rsidR="001E050E" w:rsidRPr="00175F99" w:rsidRDefault="001E050E" w:rsidP="001E050E">
      <w:pPr>
        <w:autoSpaceDE w:val="0"/>
        <w:autoSpaceDN w:val="0"/>
        <w:adjustRightInd w:val="0"/>
        <w:rPr>
          <w:rFonts w:eastAsiaTheme="minorHAnsi"/>
          <w:bCs/>
          <w:sz w:val="18"/>
          <w:szCs w:val="18"/>
          <w:lang w:eastAsia="en-US"/>
        </w:rPr>
      </w:pPr>
    </w:p>
    <w:p w:rsidR="001E050E" w:rsidRPr="00175F99" w:rsidRDefault="001E050E" w:rsidP="001E050E">
      <w:pPr>
        <w:autoSpaceDE w:val="0"/>
        <w:autoSpaceDN w:val="0"/>
        <w:adjustRightInd w:val="0"/>
        <w:rPr>
          <w:rFonts w:eastAsiaTheme="minorHAnsi"/>
          <w:bCs/>
          <w:sz w:val="18"/>
          <w:szCs w:val="18"/>
          <w:lang w:eastAsia="en-US"/>
        </w:rPr>
      </w:pP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bookmarkStart w:id="1" w:name="Par26"/>
      <w:bookmarkEnd w:id="1"/>
      <w:r w:rsidRPr="00175F99">
        <w:rPr>
          <w:rFonts w:eastAsiaTheme="minorHAnsi"/>
          <w:bCs/>
          <w:sz w:val="18"/>
          <w:szCs w:val="18"/>
          <w:lang w:eastAsia="en-US"/>
        </w:rPr>
        <w:t>Информация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о среднемесячной заработной плате руководителей,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их заместителей и главных бухгалтеров муниципальных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учреждений и муниципальных унитарных предприятий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городского округа Верхотурский за 201</w:t>
      </w:r>
      <w:r w:rsidR="00835416">
        <w:rPr>
          <w:rFonts w:eastAsiaTheme="minorHAnsi"/>
          <w:bCs/>
          <w:sz w:val="18"/>
          <w:szCs w:val="18"/>
          <w:lang w:eastAsia="en-US"/>
        </w:rPr>
        <w:t>9</w:t>
      </w:r>
      <w:r w:rsidRPr="00175F99">
        <w:rPr>
          <w:rFonts w:eastAsiaTheme="minorHAnsi"/>
          <w:bCs/>
          <w:sz w:val="18"/>
          <w:szCs w:val="18"/>
          <w:lang w:eastAsia="en-US"/>
        </w:rPr>
        <w:t xml:space="preserve"> год</w:t>
      </w:r>
    </w:p>
    <w:p w:rsidR="001E050E" w:rsidRPr="006C13E5" w:rsidRDefault="001E050E" w:rsidP="001E050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2127"/>
      </w:tblGrid>
      <w:tr w:rsidR="001E050E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Полное наименование муниципального учреждения, муниципального унитарного предприятия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835416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35416" w:rsidRDefault="00D0464F">
            <w:pPr>
              <w:rPr>
                <w:color w:val="000000" w:themeColor="text1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Муниципальное бюджетное спортивно-оздоровительное учреждение «Спортивный Клуб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35416" w:rsidRDefault="00D0464F" w:rsidP="00397C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35416" w:rsidRDefault="00D0464F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Постникова Ирина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35416" w:rsidRDefault="00835416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39 490,87</w:t>
            </w:r>
          </w:p>
        </w:tc>
      </w:tr>
      <w:tr w:rsidR="00835416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35416" w:rsidRDefault="00D0464F">
            <w:pPr>
              <w:rPr>
                <w:color w:val="000000" w:themeColor="text1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Муниципальное бюджетное спортивно-оздоровительное учреждение «Спортивный Клуб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35416" w:rsidRDefault="00D0464F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35416" w:rsidRDefault="00D0464F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Смирнова Валентина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35416" w:rsidRDefault="00835416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39 083,46</w:t>
            </w:r>
          </w:p>
        </w:tc>
      </w:tr>
      <w:tr w:rsidR="00835416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FD5F64">
            <w:pPr>
              <w:rPr>
                <w:color w:val="000000" w:themeColor="text1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Муниципальное бюджетное спортивно-оздоровительное учреждение «Спортивный Клуб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FD5F6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35416">
              <w:rPr>
                <w:color w:val="000000" w:themeColor="text1"/>
                <w:sz w:val="16"/>
                <w:szCs w:val="16"/>
              </w:rPr>
              <w:t>Чебыкина</w:t>
            </w:r>
            <w:proofErr w:type="spellEnd"/>
            <w:r w:rsidRPr="00835416">
              <w:rPr>
                <w:color w:val="000000" w:themeColor="text1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26 420,4</w:t>
            </w:r>
          </w:p>
        </w:tc>
      </w:tr>
      <w:tr w:rsidR="00835416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0A4DB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Муниципальное казенное учреждение «Служба заказчика»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Начальник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Сидоров Виктор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57 337,04</w:t>
            </w:r>
          </w:p>
        </w:tc>
      </w:tr>
      <w:tr w:rsidR="00835416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0A4DB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Муниципальное казенное учреждение «Служба заказчика»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Заместитель начальника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Литовских Александр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48 670,77</w:t>
            </w:r>
          </w:p>
        </w:tc>
      </w:tr>
      <w:tr w:rsidR="00835416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Муниципальное казенное учреждение «Служба заказчика»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Мошкина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57 337,04</w:t>
            </w:r>
          </w:p>
        </w:tc>
      </w:tr>
      <w:tr w:rsidR="00835416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1E78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Муниципальное казенное учреждение «Единая дежурно-диспетчерская служба»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Начальник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Храмцова Людмила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44 615,80</w:t>
            </w:r>
          </w:p>
        </w:tc>
      </w:tr>
      <w:tr w:rsidR="00835416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Муниципальное казенное учреждение «Единая дежурно-диспетчерская служба»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Заболоцкая Галина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835416" w:rsidRDefault="00835416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32 654,02</w:t>
            </w:r>
          </w:p>
        </w:tc>
      </w:tr>
      <w:tr w:rsidR="00BD71B4" w:rsidRPr="00BD71B4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835416" w:rsidP="001E78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D71B4">
              <w:rPr>
                <w:color w:val="000000" w:themeColor="text1"/>
                <w:sz w:val="16"/>
                <w:szCs w:val="16"/>
              </w:rPr>
              <w:t>Муниципальное автономное учреждение «</w:t>
            </w:r>
            <w:proofErr w:type="spellStart"/>
            <w:r w:rsidRPr="00BD71B4">
              <w:rPr>
                <w:color w:val="000000" w:themeColor="text1"/>
                <w:sz w:val="16"/>
                <w:szCs w:val="16"/>
              </w:rPr>
              <w:t>Актай</w:t>
            </w:r>
            <w:proofErr w:type="spellEnd"/>
            <w:r w:rsidRPr="00BD71B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835416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D71B4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835416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BD71B4">
              <w:rPr>
                <w:color w:val="000000" w:themeColor="text1"/>
                <w:sz w:val="16"/>
                <w:szCs w:val="16"/>
              </w:rPr>
              <w:t>Якурнова</w:t>
            </w:r>
            <w:proofErr w:type="spellEnd"/>
            <w:r w:rsidRPr="00BD71B4">
              <w:rPr>
                <w:color w:val="000000" w:themeColor="text1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C23D41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D71B4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40 637,63</w:t>
            </w:r>
          </w:p>
        </w:tc>
      </w:tr>
      <w:tr w:rsidR="00BD71B4" w:rsidRPr="00BD71B4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835416">
            <w:pPr>
              <w:rPr>
                <w:color w:val="000000" w:themeColor="text1"/>
                <w:sz w:val="16"/>
                <w:szCs w:val="16"/>
              </w:rPr>
            </w:pPr>
            <w:r w:rsidRPr="00BD71B4">
              <w:rPr>
                <w:color w:val="000000" w:themeColor="text1"/>
                <w:sz w:val="16"/>
                <w:szCs w:val="16"/>
              </w:rPr>
              <w:t>Муниципальное автономное учреждение «</w:t>
            </w:r>
            <w:proofErr w:type="spellStart"/>
            <w:r w:rsidRPr="00BD71B4">
              <w:rPr>
                <w:color w:val="000000" w:themeColor="text1"/>
                <w:sz w:val="16"/>
                <w:szCs w:val="16"/>
              </w:rPr>
              <w:t>Актай</w:t>
            </w:r>
            <w:proofErr w:type="spellEnd"/>
            <w:r w:rsidRPr="00BD71B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835416" w:rsidP="008F089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D71B4">
              <w:rPr>
                <w:color w:val="000000" w:themeColor="text1"/>
                <w:sz w:val="16"/>
                <w:szCs w:val="16"/>
              </w:rPr>
              <w:t>Заместитель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835416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D71B4">
              <w:rPr>
                <w:color w:val="000000" w:themeColor="text1"/>
                <w:sz w:val="16"/>
                <w:szCs w:val="16"/>
              </w:rPr>
              <w:t>Батраков Дмитрий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C23D41" w:rsidP="00397C1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D71B4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25 739,14</w:t>
            </w:r>
          </w:p>
        </w:tc>
      </w:tr>
      <w:tr w:rsidR="00BD71B4" w:rsidRPr="00BD71B4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835416">
            <w:pPr>
              <w:rPr>
                <w:color w:val="000000" w:themeColor="text1"/>
                <w:sz w:val="16"/>
                <w:szCs w:val="16"/>
              </w:rPr>
            </w:pPr>
            <w:r w:rsidRPr="00BD71B4">
              <w:rPr>
                <w:color w:val="000000" w:themeColor="text1"/>
                <w:sz w:val="16"/>
                <w:szCs w:val="16"/>
              </w:rPr>
              <w:t>Муниципальное автономное учреждение «</w:t>
            </w:r>
            <w:proofErr w:type="spellStart"/>
            <w:r w:rsidRPr="00BD71B4">
              <w:rPr>
                <w:color w:val="000000" w:themeColor="text1"/>
                <w:sz w:val="16"/>
                <w:szCs w:val="16"/>
              </w:rPr>
              <w:t>Актай</w:t>
            </w:r>
            <w:proofErr w:type="spellEnd"/>
            <w:r w:rsidRPr="00BD71B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835416" w:rsidP="00397C1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D71B4">
              <w:rPr>
                <w:color w:val="000000" w:themeColor="text1"/>
                <w:sz w:val="16"/>
                <w:szCs w:val="16"/>
              </w:rPr>
              <w:t>И.о</w:t>
            </w:r>
            <w:proofErr w:type="spellEnd"/>
            <w:r w:rsidRPr="00BD71B4">
              <w:rPr>
                <w:color w:val="000000" w:themeColor="text1"/>
                <w:sz w:val="16"/>
                <w:szCs w:val="16"/>
              </w:rPr>
              <w:t xml:space="preserve"> главного бухгалтера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835416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D71B4">
              <w:rPr>
                <w:color w:val="000000" w:themeColor="text1"/>
                <w:sz w:val="16"/>
                <w:szCs w:val="16"/>
              </w:rPr>
              <w:t>Назаренко Анна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6" w:rsidRPr="00BD71B4" w:rsidRDefault="00835416" w:rsidP="00C23D4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D71B4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24</w:t>
            </w:r>
            <w:r w:rsidR="00C23D41" w:rsidRPr="00BD71B4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 678,29</w:t>
            </w:r>
          </w:p>
        </w:tc>
      </w:tr>
      <w:tr w:rsidR="00C23D41" w:rsidRPr="00BD71B4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BD71B4" w:rsidRDefault="00C23D41" w:rsidP="00FD5F64">
            <w:pPr>
              <w:rPr>
                <w:color w:val="000000" w:themeColor="text1"/>
                <w:sz w:val="16"/>
                <w:szCs w:val="16"/>
              </w:rPr>
            </w:pPr>
            <w:r w:rsidRPr="00BD71B4">
              <w:rPr>
                <w:color w:val="000000" w:themeColor="text1"/>
                <w:sz w:val="16"/>
                <w:szCs w:val="16"/>
              </w:rPr>
              <w:t>Муниципальное автономное учреждение «</w:t>
            </w:r>
            <w:proofErr w:type="spellStart"/>
            <w:r w:rsidRPr="00BD71B4">
              <w:rPr>
                <w:color w:val="000000" w:themeColor="text1"/>
                <w:sz w:val="16"/>
                <w:szCs w:val="16"/>
              </w:rPr>
              <w:t>Актай</w:t>
            </w:r>
            <w:proofErr w:type="spellEnd"/>
            <w:r w:rsidRPr="00BD71B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BD71B4" w:rsidRDefault="00C23D41" w:rsidP="00FD5F6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D71B4">
              <w:rPr>
                <w:color w:val="000000" w:themeColor="text1"/>
                <w:sz w:val="16"/>
                <w:szCs w:val="16"/>
              </w:rPr>
              <w:t>И.о</w:t>
            </w:r>
            <w:proofErr w:type="spellEnd"/>
            <w:r w:rsidRPr="00BD71B4">
              <w:rPr>
                <w:color w:val="000000" w:themeColor="text1"/>
                <w:sz w:val="16"/>
                <w:szCs w:val="16"/>
              </w:rPr>
              <w:t xml:space="preserve"> главного бухгалтера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BD71B4" w:rsidRDefault="00BD71B4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D71B4">
              <w:rPr>
                <w:color w:val="000000" w:themeColor="text1"/>
                <w:sz w:val="16"/>
                <w:szCs w:val="16"/>
              </w:rPr>
              <w:t>Борисова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BD71B4" w:rsidRDefault="00BD71B4" w:rsidP="00C23D4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BD71B4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23 989,00</w:t>
            </w:r>
          </w:p>
        </w:tc>
      </w:tr>
      <w:tr w:rsidR="00C23D41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1E78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Верхотурское муниципальное унитарное предприятие «Транспорт»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AC1AD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Созинов Сергей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44 970,58</w:t>
            </w:r>
          </w:p>
        </w:tc>
      </w:tr>
      <w:tr w:rsidR="00C23D41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1E78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Верхотурское муниципальное унитарное предприятие «Транспорт»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Заместитель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AC1AD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35416">
              <w:rPr>
                <w:color w:val="000000" w:themeColor="text1"/>
                <w:sz w:val="16"/>
                <w:szCs w:val="16"/>
              </w:rPr>
              <w:t>Гребенев</w:t>
            </w:r>
            <w:proofErr w:type="spellEnd"/>
            <w:r w:rsidRPr="00835416">
              <w:rPr>
                <w:color w:val="000000" w:themeColor="text1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36 723,84</w:t>
            </w:r>
          </w:p>
        </w:tc>
      </w:tr>
      <w:tr w:rsidR="00C23D41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Верхотурское муниципальное унитарное предприятие «Транспорт»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3536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AC1AD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>Худякова Наталья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23 621,04</w:t>
            </w:r>
          </w:p>
        </w:tc>
      </w:tr>
      <w:tr w:rsidR="00C23D41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FD5F6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 xml:space="preserve">Верхотурское муниципальное </w:t>
            </w:r>
            <w:r w:rsidRPr="00835416">
              <w:rPr>
                <w:color w:val="000000" w:themeColor="text1"/>
                <w:sz w:val="16"/>
                <w:szCs w:val="16"/>
              </w:rPr>
              <w:lastRenderedPageBreak/>
              <w:t>унитарное предприятие «Транспорт»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FD5F6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lastRenderedPageBreak/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AC1AD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835416">
              <w:rPr>
                <w:color w:val="000000" w:themeColor="text1"/>
                <w:sz w:val="16"/>
                <w:szCs w:val="16"/>
              </w:rPr>
              <w:t xml:space="preserve">Краева Светлана </w:t>
            </w:r>
            <w:r w:rsidRPr="00835416">
              <w:rPr>
                <w:color w:val="000000" w:themeColor="text1"/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1" w:rsidRPr="00835416" w:rsidRDefault="00C23D4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35416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lastRenderedPageBreak/>
              <w:t>32 730,02</w:t>
            </w:r>
          </w:p>
        </w:tc>
      </w:tr>
      <w:tr w:rsidR="00BD71B4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4" w:rsidRPr="00835416" w:rsidRDefault="00BD71B4" w:rsidP="00BD71B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М</w:t>
            </w:r>
            <w:r w:rsidRPr="00BD71B4">
              <w:rPr>
                <w:color w:val="000000" w:themeColor="text1"/>
                <w:sz w:val="16"/>
                <w:szCs w:val="16"/>
              </w:rPr>
              <w:t>уницип</w:t>
            </w:r>
            <w:r>
              <w:rPr>
                <w:color w:val="000000" w:themeColor="text1"/>
                <w:sz w:val="16"/>
                <w:szCs w:val="16"/>
              </w:rPr>
              <w:t>альное унитарное предприятие «Гарант</w:t>
            </w:r>
            <w:r w:rsidRPr="00BD71B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4" w:rsidRPr="00835416" w:rsidRDefault="00BD71B4" w:rsidP="00FD5F6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D71B4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4" w:rsidRPr="00835416" w:rsidRDefault="00BD71B4" w:rsidP="00AC1AD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Курушин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Павел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4" w:rsidRPr="00026F91" w:rsidRDefault="00026F9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26F91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51 055,68</w:t>
            </w:r>
          </w:p>
        </w:tc>
      </w:tr>
      <w:tr w:rsidR="00BD71B4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4" w:rsidRPr="00835416" w:rsidRDefault="00BD71B4" w:rsidP="00FD5F6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</w:t>
            </w:r>
            <w:r w:rsidRPr="00BD71B4">
              <w:rPr>
                <w:color w:val="000000" w:themeColor="text1"/>
                <w:sz w:val="16"/>
                <w:szCs w:val="16"/>
              </w:rPr>
              <w:t>уницип</w:t>
            </w:r>
            <w:r>
              <w:rPr>
                <w:color w:val="000000" w:themeColor="text1"/>
                <w:sz w:val="16"/>
                <w:szCs w:val="16"/>
              </w:rPr>
              <w:t>альное унитарное предприятие «Гарант</w:t>
            </w:r>
            <w:r w:rsidRPr="00BD71B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4" w:rsidRPr="00835416" w:rsidRDefault="00BD71B4" w:rsidP="00FD5F6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BD71B4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4" w:rsidRPr="00835416" w:rsidRDefault="00BD71B4" w:rsidP="00AC1AD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Савин Алексей </w:t>
            </w:r>
            <w:r w:rsidR="002A287C">
              <w:rPr>
                <w:color w:val="000000" w:themeColor="text1"/>
                <w:sz w:val="16"/>
                <w:szCs w:val="16"/>
              </w:rPr>
              <w:t>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B4" w:rsidRPr="00026F91" w:rsidRDefault="002A287C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26F91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51 117,</w:t>
            </w:r>
            <w:r w:rsidR="00026F91" w:rsidRPr="00026F91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22</w:t>
            </w:r>
          </w:p>
        </w:tc>
      </w:tr>
      <w:tr w:rsidR="002A287C" w:rsidRPr="00835416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C" w:rsidRDefault="002A287C">
            <w:r w:rsidRPr="00CC0E5F">
              <w:rPr>
                <w:color w:val="000000" w:themeColor="text1"/>
                <w:sz w:val="16"/>
                <w:szCs w:val="16"/>
              </w:rPr>
              <w:t>Муниципальное унитарное предприятие «Гарант»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C" w:rsidRPr="00835416" w:rsidRDefault="002A287C" w:rsidP="00FD5F6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C" w:rsidRPr="00835416" w:rsidRDefault="002A287C" w:rsidP="00AC1AD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Савченко Татьяна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C" w:rsidRPr="00026F91" w:rsidRDefault="002A287C" w:rsidP="002A287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26F91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36</w:t>
            </w:r>
            <w:r w:rsidR="00026F91" w:rsidRPr="00026F91">
              <w:rPr>
                <w:rFonts w:eastAsiaTheme="minorHAnsi"/>
                <w:bCs/>
                <w:color w:val="000000" w:themeColor="text1"/>
                <w:sz w:val="16"/>
                <w:szCs w:val="16"/>
                <w:lang w:eastAsia="en-US"/>
              </w:rPr>
              <w:t> 624,66</w:t>
            </w:r>
          </w:p>
        </w:tc>
      </w:tr>
    </w:tbl>
    <w:p w:rsidR="001E050E" w:rsidRPr="00835416" w:rsidRDefault="001E050E" w:rsidP="008727A2">
      <w:pPr>
        <w:jc w:val="both"/>
        <w:rPr>
          <w:color w:val="FF0000"/>
          <w:sz w:val="16"/>
          <w:szCs w:val="16"/>
        </w:rPr>
      </w:pPr>
    </w:p>
    <w:sectPr w:rsidR="001E050E" w:rsidRPr="00835416" w:rsidSect="008727A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00"/>
    <w:rsid w:val="00026F91"/>
    <w:rsid w:val="000A2410"/>
    <w:rsid w:val="000A4DB6"/>
    <w:rsid w:val="00175F99"/>
    <w:rsid w:val="001E050E"/>
    <w:rsid w:val="001E7897"/>
    <w:rsid w:val="001E7981"/>
    <w:rsid w:val="001F369B"/>
    <w:rsid w:val="002843E3"/>
    <w:rsid w:val="002A287C"/>
    <w:rsid w:val="00397C18"/>
    <w:rsid w:val="0068346C"/>
    <w:rsid w:val="006A46E3"/>
    <w:rsid w:val="00835416"/>
    <w:rsid w:val="008727A2"/>
    <w:rsid w:val="008F0891"/>
    <w:rsid w:val="009C7AE5"/>
    <w:rsid w:val="00AC1ADB"/>
    <w:rsid w:val="00BD71B4"/>
    <w:rsid w:val="00BF21E6"/>
    <w:rsid w:val="00C17700"/>
    <w:rsid w:val="00C23D41"/>
    <w:rsid w:val="00D0464F"/>
    <w:rsid w:val="00D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27A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27A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Р. Вагина</dc:creator>
  <cp:keywords/>
  <dc:description/>
  <cp:lastModifiedBy>Оксана Р. Вагина</cp:lastModifiedBy>
  <cp:revision>10</cp:revision>
  <cp:lastPrinted>2018-09-05T12:14:00Z</cp:lastPrinted>
  <dcterms:created xsi:type="dcterms:W3CDTF">2018-09-05T05:57:00Z</dcterms:created>
  <dcterms:modified xsi:type="dcterms:W3CDTF">2020-09-03T10:57:00Z</dcterms:modified>
</cp:coreProperties>
</file>